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BB" w:rsidRPr="00F373D3" w:rsidRDefault="002933BB" w:rsidP="002933BB">
      <w:pPr>
        <w:ind w:left="-180"/>
        <w:jc w:val="center"/>
        <w:rPr>
          <w:sz w:val="28"/>
          <w:szCs w:val="28"/>
        </w:rPr>
      </w:pPr>
      <w:r w:rsidRPr="00F373D3">
        <w:rPr>
          <w:sz w:val="28"/>
          <w:szCs w:val="28"/>
        </w:rPr>
        <w:t>ПРИКАЗ</w:t>
      </w:r>
    </w:p>
    <w:p w:rsidR="002933BB" w:rsidRPr="00F373D3" w:rsidRDefault="002933BB" w:rsidP="002933BB">
      <w:pPr>
        <w:jc w:val="center"/>
        <w:rPr>
          <w:sz w:val="28"/>
          <w:szCs w:val="28"/>
        </w:rPr>
      </w:pPr>
      <w:r w:rsidRPr="00F373D3">
        <w:rPr>
          <w:sz w:val="28"/>
          <w:szCs w:val="28"/>
        </w:rPr>
        <w:t>НАЧАЛЬНИКА ФИНАНСОВОГО УПРАВЛЕНИЯ АДМИНИСТРАЦИИ ВЫТЕГОРСКОГО МУНИЦИПАЛЬНОГО РАЙОНА</w:t>
      </w:r>
    </w:p>
    <w:p w:rsidR="002933BB" w:rsidRDefault="002933BB" w:rsidP="002933BB">
      <w:pPr>
        <w:rPr>
          <w:sz w:val="28"/>
          <w:szCs w:val="28"/>
        </w:rPr>
      </w:pPr>
    </w:p>
    <w:p w:rsidR="002933BB" w:rsidRPr="005B12B9" w:rsidRDefault="002933BB" w:rsidP="002933BB">
      <w:pPr>
        <w:rPr>
          <w:sz w:val="28"/>
          <w:szCs w:val="28"/>
        </w:rPr>
      </w:pPr>
    </w:p>
    <w:p w:rsidR="002933BB" w:rsidRPr="007D1A6B" w:rsidRDefault="002933BB" w:rsidP="002933BB">
      <w:pPr>
        <w:jc w:val="both"/>
        <w:rPr>
          <w:sz w:val="28"/>
          <w:szCs w:val="28"/>
        </w:rPr>
      </w:pPr>
      <w:r w:rsidRPr="005B12B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года                            </w:t>
      </w:r>
      <w:r w:rsidRPr="005B12B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  -к</w:t>
      </w:r>
    </w:p>
    <w:p w:rsidR="002933BB" w:rsidRPr="005B12B9" w:rsidRDefault="002933BB" w:rsidP="002933BB">
      <w:pPr>
        <w:ind w:firstLine="708"/>
        <w:jc w:val="both"/>
        <w:rPr>
          <w:sz w:val="28"/>
          <w:szCs w:val="28"/>
        </w:rPr>
      </w:pPr>
    </w:p>
    <w:p w:rsidR="002933BB" w:rsidRPr="005B12B9" w:rsidRDefault="002933BB" w:rsidP="002933BB">
      <w:pPr>
        <w:jc w:val="both"/>
        <w:rPr>
          <w:sz w:val="28"/>
          <w:szCs w:val="28"/>
        </w:rPr>
      </w:pPr>
    </w:p>
    <w:p w:rsidR="002933BB" w:rsidRDefault="002933BB" w:rsidP="002933BB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D87DCE">
        <w:rPr>
          <w:sz w:val="28"/>
          <w:szCs w:val="28"/>
        </w:rPr>
        <w:t xml:space="preserve"> в приказ</w:t>
      </w:r>
    </w:p>
    <w:p w:rsidR="002933BB" w:rsidRDefault="002933BB" w:rsidP="002933BB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начальника Финансового управления</w:t>
      </w:r>
    </w:p>
    <w:p w:rsidR="002933BB" w:rsidRDefault="002933BB" w:rsidP="002933BB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Вытегорского</w:t>
      </w:r>
    </w:p>
    <w:p w:rsidR="002933BB" w:rsidRPr="00D87DCE" w:rsidRDefault="002933BB" w:rsidP="002933BB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района</w:t>
      </w:r>
    </w:p>
    <w:p w:rsidR="002933BB" w:rsidRPr="00D87DCE" w:rsidRDefault="002933BB" w:rsidP="002933BB">
      <w:pPr>
        <w:ind w:right="3685"/>
        <w:jc w:val="both"/>
        <w:rPr>
          <w:sz w:val="28"/>
          <w:szCs w:val="28"/>
        </w:rPr>
      </w:pPr>
      <w:r w:rsidRPr="00D87DCE">
        <w:rPr>
          <w:sz w:val="28"/>
          <w:szCs w:val="28"/>
        </w:rPr>
        <w:t xml:space="preserve">от </w:t>
      </w:r>
      <w:r>
        <w:rPr>
          <w:sz w:val="28"/>
          <w:szCs w:val="28"/>
        </w:rPr>
        <w:t>15 июня 2021</w:t>
      </w:r>
      <w:r w:rsidRPr="00D87DCE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55</w:t>
      </w:r>
      <w:r w:rsidRPr="00D87DCE">
        <w:rPr>
          <w:sz w:val="28"/>
          <w:szCs w:val="28"/>
        </w:rPr>
        <w:t>-к</w:t>
      </w:r>
    </w:p>
    <w:p w:rsidR="002933BB" w:rsidRPr="00365203" w:rsidRDefault="002933BB" w:rsidP="002933BB">
      <w:pPr>
        <w:ind w:right="3685"/>
        <w:jc w:val="both"/>
      </w:pPr>
    </w:p>
    <w:p w:rsidR="002933BB" w:rsidRPr="001A0762" w:rsidRDefault="002933BB" w:rsidP="002933BB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65203">
        <w:t xml:space="preserve">     </w:t>
      </w:r>
    </w:p>
    <w:p w:rsidR="002933BB" w:rsidRPr="00365203" w:rsidRDefault="002933BB" w:rsidP="002933BB">
      <w:pPr>
        <w:ind w:firstLine="567"/>
        <w:jc w:val="both"/>
      </w:pPr>
    </w:p>
    <w:p w:rsidR="002933BB" w:rsidRPr="0021097E" w:rsidRDefault="002933BB" w:rsidP="002933BB">
      <w:pPr>
        <w:ind w:firstLine="567"/>
        <w:jc w:val="both"/>
        <w:rPr>
          <w:b/>
          <w:sz w:val="28"/>
          <w:szCs w:val="28"/>
        </w:rPr>
      </w:pPr>
      <w:r w:rsidRPr="0021097E">
        <w:rPr>
          <w:b/>
          <w:sz w:val="28"/>
          <w:szCs w:val="28"/>
        </w:rPr>
        <w:t>ПРИКАЗЫВАЮ:</w:t>
      </w:r>
    </w:p>
    <w:p w:rsidR="002933BB" w:rsidRDefault="002933BB" w:rsidP="002933BB">
      <w:pPr>
        <w:ind w:firstLine="567"/>
        <w:jc w:val="both"/>
        <w:rPr>
          <w:b/>
        </w:rPr>
      </w:pPr>
    </w:p>
    <w:p w:rsidR="002933BB" w:rsidRPr="00365203" w:rsidRDefault="002933BB" w:rsidP="002933BB">
      <w:pPr>
        <w:ind w:firstLine="567"/>
        <w:jc w:val="both"/>
        <w:rPr>
          <w:b/>
        </w:rPr>
      </w:pPr>
    </w:p>
    <w:p w:rsidR="002933BB" w:rsidRDefault="002933BB" w:rsidP="002933BB">
      <w:pPr>
        <w:numPr>
          <w:ilvl w:val="0"/>
          <w:numId w:val="1"/>
        </w:numPr>
        <w:ind w:left="426" w:right="-2" w:firstLine="708"/>
        <w:jc w:val="both"/>
        <w:rPr>
          <w:sz w:val="28"/>
          <w:szCs w:val="28"/>
        </w:rPr>
      </w:pPr>
      <w:r w:rsidRPr="00E62282">
        <w:rPr>
          <w:sz w:val="28"/>
          <w:szCs w:val="28"/>
        </w:rPr>
        <w:t xml:space="preserve">Внести в приказ </w:t>
      </w:r>
      <w:r>
        <w:rPr>
          <w:sz w:val="28"/>
          <w:szCs w:val="28"/>
        </w:rPr>
        <w:t xml:space="preserve">начальника </w:t>
      </w:r>
      <w:r w:rsidRPr="00E62282">
        <w:rPr>
          <w:sz w:val="28"/>
          <w:szCs w:val="28"/>
        </w:rPr>
        <w:t xml:space="preserve">Финансового управления </w:t>
      </w:r>
      <w:r>
        <w:rPr>
          <w:sz w:val="28"/>
          <w:szCs w:val="28"/>
        </w:rPr>
        <w:t xml:space="preserve">Администрации </w:t>
      </w:r>
      <w:r w:rsidRPr="00E62282">
        <w:rPr>
          <w:sz w:val="28"/>
          <w:szCs w:val="28"/>
        </w:rPr>
        <w:t xml:space="preserve">Вытегорского муниципального района от </w:t>
      </w:r>
      <w:r>
        <w:rPr>
          <w:sz w:val="28"/>
          <w:szCs w:val="28"/>
        </w:rPr>
        <w:t>15 июня 2021</w:t>
      </w:r>
      <w:r w:rsidRPr="00E6228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55</w:t>
      </w:r>
      <w:r w:rsidRPr="00E62282">
        <w:rPr>
          <w:sz w:val="28"/>
          <w:szCs w:val="28"/>
        </w:rPr>
        <w:t>-к «</w:t>
      </w:r>
      <w:r>
        <w:rPr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районному бюджету; Порядка определения перечня и кодов целевых статей расходов  бюджетов поселений, входящих в состав  района, финансовое обеспечение которых осуществляется за счет иных межбюджетных трансфертов, имеющих целевое назначение, предоставляемых из районного бюджета</w:t>
      </w:r>
      <w:r w:rsidRPr="00E62282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</w:t>
      </w:r>
      <w:r w:rsidRPr="00E62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изменения:</w:t>
      </w:r>
    </w:p>
    <w:p w:rsidR="002933BB" w:rsidRDefault="002933BB" w:rsidP="002933BB">
      <w:pPr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   п</w:t>
      </w:r>
      <w:r w:rsidRPr="002D0F69">
        <w:rPr>
          <w:sz w:val="28"/>
          <w:szCs w:val="28"/>
        </w:rPr>
        <w:t>риложение 1</w:t>
      </w:r>
      <w:r>
        <w:rPr>
          <w:sz w:val="28"/>
          <w:szCs w:val="28"/>
        </w:rPr>
        <w:t xml:space="preserve"> к Порядку</w:t>
      </w:r>
      <w:r w:rsidRPr="002D0F69">
        <w:rPr>
          <w:sz w:val="28"/>
          <w:szCs w:val="28"/>
        </w:rPr>
        <w:t xml:space="preserve"> применения бюджетной классификации Российской Федерации, относящейся к районному бюджету</w:t>
      </w:r>
      <w:r w:rsidRPr="007C6FA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Pr="002D0F69">
        <w:rPr>
          <w:sz w:val="28"/>
          <w:szCs w:val="28"/>
        </w:rPr>
        <w:t xml:space="preserve">   согласно приложению 1 к настоящему приказу</w:t>
      </w:r>
      <w:r>
        <w:rPr>
          <w:sz w:val="28"/>
          <w:szCs w:val="28"/>
        </w:rPr>
        <w:t>;</w:t>
      </w:r>
    </w:p>
    <w:p w:rsidR="002933BB" w:rsidRPr="002D0F69" w:rsidRDefault="002933BB" w:rsidP="002933BB">
      <w:pPr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  п</w:t>
      </w:r>
      <w:r w:rsidRPr="002D0F69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 к Порядку</w:t>
      </w:r>
      <w:r w:rsidRPr="002D0F6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 перечня и кодов целевых статей расходов  бюджетов поселений, входящих в состав  района, финансовое обеспечение которых осуществляется за счет иных межбюджетных трансфертов, имеющих целевое назначение, предоставляемых из районного бюджета</w:t>
      </w:r>
      <w:r w:rsidRPr="007C6FA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Pr="002D0F69">
        <w:rPr>
          <w:sz w:val="28"/>
          <w:szCs w:val="28"/>
        </w:rPr>
        <w:t xml:space="preserve">   согласно приложению </w:t>
      </w:r>
      <w:r>
        <w:rPr>
          <w:sz w:val="28"/>
          <w:szCs w:val="28"/>
        </w:rPr>
        <w:t>2</w:t>
      </w:r>
      <w:r w:rsidRPr="002D0F69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 xml:space="preserve">. </w:t>
      </w:r>
    </w:p>
    <w:p w:rsidR="002933BB" w:rsidRDefault="002933BB" w:rsidP="002933BB">
      <w:pPr>
        <w:ind w:right="-2"/>
        <w:jc w:val="both"/>
        <w:rPr>
          <w:sz w:val="28"/>
          <w:szCs w:val="28"/>
        </w:rPr>
      </w:pPr>
    </w:p>
    <w:p w:rsidR="002933BB" w:rsidRPr="00575592" w:rsidRDefault="002933BB" w:rsidP="002933BB">
      <w:pPr>
        <w:numPr>
          <w:ilvl w:val="0"/>
          <w:numId w:val="1"/>
        </w:numPr>
        <w:ind w:left="426" w:right="-5" w:firstLine="540"/>
        <w:jc w:val="both"/>
        <w:rPr>
          <w:sz w:val="28"/>
          <w:szCs w:val="28"/>
        </w:rPr>
      </w:pPr>
      <w:r w:rsidRPr="00575592">
        <w:rPr>
          <w:sz w:val="28"/>
          <w:szCs w:val="28"/>
        </w:rPr>
        <w:t xml:space="preserve"> Настоящий приказ вступает в силу со дня его подписания</w:t>
      </w:r>
      <w:r w:rsidRPr="005C6834">
        <w:rPr>
          <w:sz w:val="28"/>
          <w:szCs w:val="28"/>
        </w:rPr>
        <w:t xml:space="preserve"> </w:t>
      </w:r>
      <w:r w:rsidRPr="0048577B">
        <w:rPr>
          <w:sz w:val="28"/>
          <w:szCs w:val="28"/>
        </w:rPr>
        <w:t xml:space="preserve">и распространяется на правоотношения, возникшие </w:t>
      </w:r>
      <w:r>
        <w:rPr>
          <w:sz w:val="28"/>
          <w:szCs w:val="28"/>
        </w:rPr>
        <w:t>со дня вступления в силу решения Представительного Собрания Вытегорского муниципального района от 08 ноября 2022 года №  578 «О внесении изменений в решение Представительного Собрания от 13.12.2021 года № 500» .</w:t>
      </w:r>
    </w:p>
    <w:p w:rsidR="002933BB" w:rsidRDefault="002933BB" w:rsidP="002933BB">
      <w:pPr>
        <w:rPr>
          <w:sz w:val="28"/>
          <w:szCs w:val="28"/>
        </w:rPr>
      </w:pPr>
    </w:p>
    <w:p w:rsidR="002933BB" w:rsidRDefault="002933BB" w:rsidP="002933BB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Администрации района,</w:t>
      </w:r>
    </w:p>
    <w:p w:rsidR="002933BB" w:rsidRPr="0047368F" w:rsidRDefault="002933BB" w:rsidP="002933BB">
      <w:pPr>
        <w:rPr>
          <w:sz w:val="28"/>
        </w:rPr>
      </w:pPr>
      <w:r>
        <w:rPr>
          <w:sz w:val="28"/>
          <w:szCs w:val="28"/>
        </w:rPr>
        <w:t>начальник Финансового управления                                                       С.Е. Заика</w:t>
      </w:r>
    </w:p>
    <w:p w:rsidR="00716C22" w:rsidRDefault="00716C22">
      <w:pPr>
        <w:spacing w:after="200" w:line="276" w:lineRule="auto"/>
        <w:sectPr w:rsidR="00716C22" w:rsidSect="00716C22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  <w:r>
        <w:br w:type="page"/>
      </w:r>
    </w:p>
    <w:tbl>
      <w:tblPr>
        <w:tblW w:w="16224" w:type="dxa"/>
        <w:tblInd w:w="93" w:type="dxa"/>
        <w:tblLook w:val="04A0"/>
      </w:tblPr>
      <w:tblGrid>
        <w:gridCol w:w="724"/>
        <w:gridCol w:w="10800"/>
        <w:gridCol w:w="398"/>
        <w:gridCol w:w="3375"/>
        <w:gridCol w:w="196"/>
        <w:gridCol w:w="313"/>
        <w:gridCol w:w="196"/>
        <w:gridCol w:w="26"/>
        <w:gridCol w:w="196"/>
      </w:tblGrid>
      <w:tr w:rsidR="002933BB" w:rsidRPr="00716C22" w:rsidTr="001C08C8">
        <w:trPr>
          <w:trHeight w:val="21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1C08C8" w:rsidRDefault="002933BB">
            <w:pPr>
              <w:jc w:val="right"/>
              <w:rPr>
                <w:sz w:val="28"/>
                <w:szCs w:val="28"/>
              </w:rPr>
            </w:pPr>
            <w:r w:rsidRPr="001C08C8">
              <w:rPr>
                <w:sz w:val="28"/>
                <w:szCs w:val="28"/>
              </w:rPr>
              <w:t>Приложение 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</w:tr>
      <w:tr w:rsidR="002933BB" w:rsidRPr="00716C22" w:rsidTr="001C08C8">
        <w:trPr>
          <w:trHeight w:val="18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1C08C8" w:rsidRDefault="002933BB">
            <w:pPr>
              <w:jc w:val="right"/>
              <w:rPr>
                <w:sz w:val="28"/>
                <w:szCs w:val="28"/>
              </w:rPr>
            </w:pPr>
            <w:r w:rsidRPr="001C08C8">
              <w:rPr>
                <w:sz w:val="28"/>
                <w:szCs w:val="28"/>
              </w:rPr>
              <w:t>к приказу начальника Финансового управления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</w:tr>
      <w:tr w:rsidR="002933BB" w:rsidRPr="00716C22" w:rsidTr="001C08C8">
        <w:trPr>
          <w:trHeight w:val="244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1C08C8" w:rsidRDefault="003810D6">
            <w:pPr>
              <w:jc w:val="right"/>
              <w:rPr>
                <w:sz w:val="28"/>
                <w:szCs w:val="28"/>
              </w:rPr>
            </w:pPr>
            <w:r w:rsidRPr="001C08C8">
              <w:rPr>
                <w:sz w:val="28"/>
                <w:szCs w:val="28"/>
              </w:rPr>
              <w:t>Администрации</w:t>
            </w:r>
            <w:r w:rsidR="002933BB" w:rsidRPr="001C08C8">
              <w:rPr>
                <w:sz w:val="28"/>
                <w:szCs w:val="28"/>
              </w:rPr>
              <w:t xml:space="preserve"> Вытегорского муниципального </w:t>
            </w:r>
            <w:r w:rsidRPr="001C08C8">
              <w:rPr>
                <w:sz w:val="28"/>
                <w:szCs w:val="28"/>
              </w:rPr>
              <w:t>района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</w:tr>
      <w:tr w:rsidR="002933BB" w:rsidRPr="00716C22" w:rsidTr="001C08C8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1C08C8" w:rsidRDefault="002933BB">
            <w:pPr>
              <w:jc w:val="right"/>
              <w:rPr>
                <w:sz w:val="28"/>
                <w:szCs w:val="28"/>
              </w:rPr>
            </w:pPr>
            <w:r w:rsidRPr="001C08C8">
              <w:rPr>
                <w:sz w:val="28"/>
                <w:szCs w:val="28"/>
              </w:rPr>
              <w:t>от ""  2022 года №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</w:tr>
      <w:tr w:rsidR="002933BB" w:rsidRPr="00716C22" w:rsidTr="001C08C8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33BB" w:rsidRPr="001C08C8" w:rsidRDefault="002933BB">
            <w:pPr>
              <w:jc w:val="right"/>
              <w:rPr>
                <w:sz w:val="28"/>
                <w:szCs w:val="28"/>
              </w:rPr>
            </w:pPr>
            <w:r w:rsidRPr="001C08C8">
              <w:rPr>
                <w:sz w:val="28"/>
                <w:szCs w:val="28"/>
              </w:rPr>
              <w:t>"Приложение  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</w:tr>
      <w:tr w:rsidR="002933BB" w:rsidRPr="00716C22" w:rsidTr="001C08C8">
        <w:trPr>
          <w:trHeight w:val="25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33BB" w:rsidRPr="001C08C8" w:rsidRDefault="002933BB">
            <w:pPr>
              <w:jc w:val="right"/>
              <w:rPr>
                <w:sz w:val="28"/>
                <w:szCs w:val="28"/>
              </w:rPr>
            </w:pPr>
            <w:r w:rsidRPr="001C08C8">
              <w:rPr>
                <w:sz w:val="28"/>
                <w:szCs w:val="28"/>
              </w:rPr>
              <w:t>к Порядку применения бюджетной классификации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</w:tr>
      <w:tr w:rsidR="002933BB" w:rsidRPr="00716C22" w:rsidTr="001C08C8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33BB" w:rsidRPr="001C08C8" w:rsidRDefault="002933BB">
            <w:pPr>
              <w:jc w:val="right"/>
              <w:rPr>
                <w:sz w:val="28"/>
                <w:szCs w:val="28"/>
              </w:rPr>
            </w:pPr>
            <w:r w:rsidRPr="001C08C8">
              <w:rPr>
                <w:sz w:val="28"/>
                <w:szCs w:val="28"/>
              </w:rPr>
              <w:t xml:space="preserve">Российской Федерации  в части, относящейся  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</w:tr>
      <w:tr w:rsidR="002933BB" w:rsidRPr="00716C22" w:rsidTr="001C08C8">
        <w:trPr>
          <w:trHeight w:val="22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33BB" w:rsidRPr="001C08C8" w:rsidRDefault="002933BB">
            <w:pPr>
              <w:jc w:val="right"/>
              <w:rPr>
                <w:sz w:val="28"/>
                <w:szCs w:val="28"/>
              </w:rPr>
            </w:pPr>
            <w:r w:rsidRPr="001C08C8">
              <w:rPr>
                <w:sz w:val="28"/>
                <w:szCs w:val="28"/>
              </w:rPr>
              <w:t xml:space="preserve"> к районному бюджету 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right"/>
              <w:rPr>
                <w:sz w:val="20"/>
                <w:szCs w:val="20"/>
              </w:rPr>
            </w:pPr>
          </w:p>
        </w:tc>
      </w:tr>
      <w:tr w:rsidR="002933BB" w:rsidRPr="00716C22" w:rsidTr="001C08C8">
        <w:trPr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BB" w:rsidRPr="003810D6" w:rsidRDefault="002933BB">
            <w:pPr>
              <w:jc w:val="center"/>
              <w:rPr>
                <w:b/>
                <w:bCs/>
              </w:rPr>
            </w:pPr>
            <w:r w:rsidRPr="003810D6">
              <w:rPr>
                <w:b/>
                <w:bCs/>
              </w:rPr>
              <w:t>Перечень целевых статей, относящихся к районному бюджету на 2022 год и плановый период 2023 и 2024 годов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1C08C8">
        <w:trPr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BB" w:rsidRPr="00C25F7D" w:rsidRDefault="002933BB">
            <w:pPr>
              <w:jc w:val="center"/>
              <w:rPr>
                <w:b/>
                <w:bCs/>
              </w:rPr>
            </w:pPr>
            <w:r w:rsidRPr="00C25F7D">
              <w:rPr>
                <w:b/>
                <w:bCs/>
              </w:rPr>
              <w:t>Наименование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>
            <w:pPr>
              <w:jc w:val="center"/>
              <w:rPr>
                <w:b/>
                <w:bCs/>
              </w:rPr>
            </w:pPr>
            <w:r w:rsidRPr="00C25F7D">
              <w:rPr>
                <w:b/>
                <w:bCs/>
              </w:rPr>
              <w:t>Целевая статья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2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BB" w:rsidRPr="00C25F7D" w:rsidRDefault="002933BB">
            <w:pPr>
              <w:jc w:val="center"/>
              <w:rPr>
                <w:b/>
                <w:bCs/>
              </w:rPr>
            </w:pPr>
            <w:r w:rsidRPr="00C25F7D">
              <w:rPr>
                <w:b/>
                <w:bCs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>
            <w:pPr>
              <w:jc w:val="center"/>
              <w:rPr>
                <w:b/>
                <w:bCs/>
              </w:rPr>
            </w:pPr>
            <w:r w:rsidRPr="00C25F7D">
              <w:rPr>
                <w:b/>
                <w:bCs/>
              </w:rPr>
              <w:t>2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28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11 0 00 00000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"Реализация регионального проекта "Формирование комфортной городской среды""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11 0 F2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2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Реализация мероприятий по благоустройству дворовых территорий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11 0 F2 55551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8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Реализация мероприятий по благоустройству общественных территорий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11 0 F2 55552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Муниципальная программа "Развитие образования  Вытегорского муниципального района на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12 0 00 00000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7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"Развитие системы дошкольного образования"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12 1 00 00000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111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"Обеспечение деятельности образовательных организаций района, реализующих основную образовательную программу дошкольного образования. Развитие сети и инфраструктуры образовательных организаций района, реализующих основную образовательную программу дошкольного образования, для обеспечения доступности дошкольного образования в районе"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12 1 01 00000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Муниципальные дошкольные образовательные организации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12 1 01 27590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7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12 1 01 70030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101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обеспечение дошкольного образования в муниципальных образовательных организациях района,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12 1 01 72010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0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"Обеспечение предоставления социальной поддержки родителям (законным представителям) детей, посещающих образовательные организации района, реализующие образовательные программы дошкольного образования"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12 1 03 00000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83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Осуществление переданных отдельных государственных полномочий субъекта, в соответствии с ЗО от 17 декабря 2007 года № 1719-ОЗ "О наделении органов местного самоуправления отдельными государственными полномочиями в сфере образования"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12 1 03 72020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998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3810D6" w:rsidP="00716C22">
            <w:r w:rsidRPr="00C25F7D">
              <w:t>Основное мероприятие "Присмотр и уход за детьми инвалидами, детьми-сиротами, оставшимися без попечения ро</w:t>
            </w:r>
            <w:r>
              <w:t>дителей, а также за детьми с ту</w:t>
            </w:r>
            <w:r w:rsidRPr="00C25F7D">
              <w:t>бе</w:t>
            </w:r>
            <w:r>
              <w:t>р</w:t>
            </w:r>
            <w:r w:rsidRPr="00C25F7D">
              <w:t>кулёзной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12 1 04 00000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7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Муниципальные дошкольные образовательные организации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12 1 04 27590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2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"Развитие системы общего образования"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28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 "Создание условий для реализации образовательных программ начального общего, основного общего, среднего  общего образования"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5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Школы-детские сады, школы начальные, неполные средние и средние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12 2 01 13590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119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обеспечение дошкольного образования в муниципальных образовательных организациях района,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12 2 01 53031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84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12 2 01 70030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101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обеспечение дошкольного образования в муниципальных образовательных организациях района,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12 2 01 72010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4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"Обеспечение сохранения и укрепления здоровья обучающихся общеобразовательных организаций района"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12 2 02 00000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6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приобретение услуг распределительно-логистического центра на поставки продовольственных товаров для муниципальных общеобразовательных организаций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12 2 02 71460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105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переданных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12 2 02 72020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8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02 L3041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9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"Обеспечение сохранения здоровья детей с ограниченными возможностями здоровья за время пребывания в образовательных организациях района, реализующих адаптированные основные общеобразовательные программы"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12 2 03 00000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9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12 2 03 71490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9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Софинансирование расходов направленных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03 S1490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97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переданных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12 2 03 72020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98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"Создание условий для обучения детей из семей, относящихся к льготным категориям"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12 2 04 00000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81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переданных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12 2 04 72020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4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"Реализация регионального проекта"Современная школа"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E1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101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E1 51690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"Реализация регионального проекта "Цифровая образовательная среда""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E4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6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E4 52100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6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"Реализация регионального проекта "Патриотическое воспитание граждан Российской Федерации" (Вологодская область)"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EВ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6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Оснащение государственных и муниципальных общеобразовательных организаций государственными символами РФ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2 EВ 57860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1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"Развитие системы дополнительного образования"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12 3 00 00000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"Создание условий для развития дополнительного образования детей"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12 3 01 00000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3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Учреждения по внешкольной работе с детьми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12 3 01 15590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Учреждения по внешкольной работе с детьми в сфере туризма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12 3 01 25590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8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12 3 01 70030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8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"Создание условий для функционирования и обеспечения системы персонифицированного финансирования дополнительного образования детей"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12 3 02 00000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3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Учреждения по внешкольной работе с детьми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12 3 02 15590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4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"Кадровое обеспечение системы образования"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12 4 00 00000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4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Основное мероприятие "Создание условий для совершенствования целевой подготовки, </w:t>
            </w:r>
            <w:r w:rsidR="003810D6" w:rsidRPr="00C25F7D">
              <w:t>привлечения</w:t>
            </w:r>
            <w:r w:rsidRPr="00C25F7D">
              <w:t xml:space="preserve"> и закрепления молодых кадров в организациях образования района"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12 4 01 00000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4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по кадровому обеспечению системы образования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12 4 01 27110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94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переданных отдельных государственных полномочий субъекта, в соответствии с законом области от 17 декабря 2007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12 4 01 72020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3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"Комплексная безопасность и мероприятия по проведению ремонтных работ в муниципальных образовательных учреждениях"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12 5 00 00000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 "Обеспечение комплексной безопасности в  образовательных  организациях  района и прочих   организациях образования района"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12 5 01 00000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Школы-детские сады, школы начальные, неполные средние и средние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12 5 01 13590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Учреждения по внешкольной работе с детьми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12 5 01 15590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7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Учреждения по внешкольной работе с детьми в сфере туризма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12 5 01 25590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1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Муниципальные дошкольные образовательные организации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12 5 01 27590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8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по строительству детского сада в г. Вытегра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12 5 01 42020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по строительству начальной  школы-детского сада в с. Девятины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12 5 01 42030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1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 Расходы направленные на проведение работ по сохранению объектов культурного наследия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12 5 01 71340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95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направленные на строительство, реконструкцию, капитальный ремонт и ремонт образовательных организаций муниципальной собственности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12 5 01 71940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4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Расходы, направленные на создание новых мест в общеобразовательных организациях, расположенных в сельской местности и поселках городского типа,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12 5 01 73300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4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 Софинансирование мероприятий направленных на проведение работ по сохранению объектов культурного наследия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5 01 S1340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88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Софинансирование мероприятий направленных на строительство, реконструкцию, капитальный ремонт и ремонт образовательных организаций муниципальной собственности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5 01 S1940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108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Софинансирование мероприятий, направленных на создание новых мест в общеобразовательных организациях, расположенных в сельской местности и поселках городского типа,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5 01 S3300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4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"Реализация регионального проекта "Современная школа"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5 E1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8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Расходы, направленные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5 E1 52300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2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"Обеспечение реализации программы, прочие мероприятия в области образования"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12 6 00 00000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8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"Создание условий для обеспечения деятельности Управления образования Администрации района и образовательных организаций района"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12 6 01 00000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8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обеспечение функций органов местного самоуправления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12 6 01 00190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8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12 6 01 12590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8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12 6 01 21590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106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обеспечение деятельности многофункциональных центров предоставления государственных и муниципальных услуг за счет полученных доходов от оказания платных услуг в соответствии с заключенными договорами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12 6 01 64590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82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12 6 01 70030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1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"Выполнение отдельных государственных полномочий по организации и осуществлению деятельности по опеке и попечительству в отношении граждан, нуждающихся в опеке и попечительстве"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12 6 02 00000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Исполнение отдельных  расходных обязательств, возникающих при выполнении переданных  государственных полномочий субъекта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12 6 02 72310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4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"Развитие системы отдыха детей, их оздоровления и занятости"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12 7 00 00000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"Обеспечение отдыха детей всех групп здоровья в организациях отдыха детей и их оздоровления"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12 7 01 00000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Оздоровление детей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12 7 01 83040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2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"Обеспечение организации временного трудоустройства подростков в возрасте от 14 до 18 лет в свободное от учебы время"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12 7 02 00000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8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Оздоровление детей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12 7 02 83040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2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Муниципальная программа "Совершенствование социальной политики в Вытегорском муниципальном районе на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13 0 00 00000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4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"Развитие физической культуры и спорта в Вытегорском муниципальном районе на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13 1 00 00000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94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13 1 01 00000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1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в области спорта и физической культуры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13 1 01 20600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1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13 1 01 64010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98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организацию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13 1 01 71760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8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Софинансирование мероприятий по организации и проведению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1 01 S1760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8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 "Развитие эффективной деятельности органов местного самоуправления района и подведомственных им учреждений"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13 1 02 00000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Учреждения по внешкольной работе с детьми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13 1 02 15590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13 1 02 70030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28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"Создание условий для функционирования и обеспечения системы персонифицированного финансирования дополнительного образования детей"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13 1 04 00000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58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Учреждения по внешкольной работе с детьми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13 1 04 15590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"Реализация молодежной политики в Вытегорском муниципальном районе на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13 2 00 00000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102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"Создание условий для обеспечения деятельности МКУ ВР МЦ "Альтернатива", реализация системы мер и условий для успешной социализации и эффективной самореализации молодежи"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13 2 01 00000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8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обеспечение деятельности (оказание услуг)государственных (муниципальных)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13 2 01 00590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Проведение мероприятий для детей и молодежи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13 2 01 20630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4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13 2 01 70030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1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 Мероприятия, направленные на обустройство и восстановление воинских захоронений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2 01 L2990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81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3810D6" w:rsidP="00716C22">
            <w:r w:rsidRPr="00C25F7D">
              <w:t>Подпрограмма</w:t>
            </w:r>
            <w:r w:rsidR="002933BB" w:rsidRPr="00C25F7D">
              <w:t xml:space="preserve"> "Сохранение и развитие культурного потенциала Вытегорского района на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1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"Организация библиотечно-информационного обслуживания населения"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1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Библиотеки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13 3 01 03590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Иные межбюджетные трансферты на осуществление полномочий в сфере библиотечного обслуживания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13 3 01 27150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1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13 3 01 64010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4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13 3 01 70030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7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Обеспечение развития и укрепления материально-технической базы сельских библиотек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13 3 01 71900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8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 Расходы на реализацию мероприятий по модернизации библиотек в части комплектования книжных фондов библиотек муниципальных образований,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13 3 01 71950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 Расходы на реализацию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01 L5193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5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Софинансирование мероприятий по обеспечению развития и укрепления материально-технической базы сельских библиотек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01 S1900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2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"Сохранение, пополнение и популяризация  музейных предметов и музейных коллекций"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4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Музеи и постоянные выставки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13 3 02 02590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1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капитальный ремонт здания под фондохранилище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13 3 02 28033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13 3 02 70030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4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 "Обеспечение сохранности, развитие и популяризация лучших образцов традиционной народной культуры и народного творчества"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13 3 03 00000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Учреждения культуры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13 3 03 01590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8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на обеспечение проведения капитальных ремонтов домов культуры в сельских населенных пунктах, за исключением домов культуры, расположенных на территориях административных центровмуниципальных районов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13 3 03 28020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5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13 3 03 64010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2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13 3 03 70030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2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 Расходы на обеспечение проведения капитальных ремонтов домов культуры в сельских населенных пунктах, за исключением домов культуры, расположенных на территориях административных центров муниципальных районов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13 3 03 71800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2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на обеспечение проведения капитальных ремонтов домов культуры в сельских населенных пунктах, за исключением домов культуры, расположенных на территориях административных центровмуниципальных районов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03 S1800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1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"Организация и проведение культурных проектов, мероприятий, посвященных праздничным и памятным датам, укрепление материально-технической базы учреждений, ремонтные работы"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13 3 04 00000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1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в сфере культуры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13 3 04 28010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48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"Организация предоставления дополнительного общеобразовательного образования в Вытегорской школе искусств"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13 3 05 00000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Учреждения по внешкольной работе с детьми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13 3 05 15590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13 3 05 70030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5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 Расходы на обеспечение развития и укрепления материально - технической базы детских школ искусств по видам искусств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13 3 05 71920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6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Софинансирование мероприятий направленных на обеспечение развития и укрепления материально - технической базы детских школ искусств по видам искусств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05 S1920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6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"Обеспечение реализации программы"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13 3 06 00000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48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обеспечение деятельности  многофункциональных центров предоставления государственных и муниципальных услуг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13 3 06 21590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13 3 06 70030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8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"Реализация регионального проекта "Культурная среда""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A1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2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A1 55190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 техническое оснащение муниципальных музеев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A1 55900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28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Основное мероприятие "Реализация регионального проекта "Творческие люди"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A2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6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государственную поддержку лучших работников сельских учреждений культуры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3 A2 55192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28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 "Развитие туризма, создание и развитие объектов показа, сохранение объектов культурного наследия в  Вытегорском районе на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13 4 00 00000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 "Развитие инфраструктуры туризма, создание, реконструкция, модернизация и развитие объектов показа на территории Вытегорского района"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13 4 01 00000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1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Проведение работ (мероприятий) по сохранению и использованию объектов культурного наследия-памятников истории и архитектуры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13 4 01 28030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Проведение работ  (мероприятий) по созданию и развитию объектов культуры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13 4 01 28031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Текущий ремонт склона набережной р.Вытегра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13 4 01 28032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1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"Проведение рекламно-информационной кампании и формирование позитивного образа Вытегорского района, как края, благоприятного для развития туризма"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13 4 02 00000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4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13 4 02 21590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6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Проведение работ (мероприятий) по сохранению и использованию объектов культурного наследия-памятников истории и архитектуры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13 4 02 28030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8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13 4 02 70030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28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 "Проведение реконструкции, ремонта, музеефикации объектов культурного наследия (памятников истории и культуры), находящихся на территории Вытегорского муниципального район"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13 4 03 00000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1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Проведение работ (мероприятий) по сохранению и использованию объектов культурного наследия-памятников истории и архитектуры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13 4 03 28030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1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 "Оказание финансовой и информационно-консультационной поддержки лицам, осуществляющим деятельность в сфере народных промыслов и ремесел"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13 4 05 00000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5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Мероприятия, направленные на совершенствование информационной поддержки лицам, осуществляющим деятельность в сфере народных промыслов и ремёсел района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13 4 05 20950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1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"Реализация регионального проекта "Развитие туристической инфраструктуры"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4 J1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8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по строительству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4 J1 53360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1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  "Предоставление дополнительных мер поддержки отдельным категориям граждан Вытегорского муниципального района на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13 5 00 00000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7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"Обеспечение публичных нормативных обязательств и другие социальные выплаты"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13 5 01 00000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9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Предоставление мер социальной поддержки отдельных категорий граждан в соответствии с  решением Представительного Собрания  Вытегорского муниципального района от 19 августа 2010 года № 419 "О предоставлении мер социальной поддержки в форме денежных компенсаций"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13 5 01 80910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8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Выплаты почетным гражданам в соответствии с решением Представительного Собрания местного самоуправления Вытегорского района  от 27 июня 2003 года № 359 "О Положении о звании "Почетный гражданин Вытегорского муниципального района""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13 5 01 80920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1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Пенсионное обеспечение за выслугу лет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13 5 01 83010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Оказание других видов социальной помощи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13 5 01 83030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5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"Реализация регионального проекта "Финансовая поддержка семей при рождении детей""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5 P1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101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отдельных государственных полномочий субъекта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5 P1 72300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7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"Поддержка социально ориентированных некоммерческих организаций в Вытегорском муниципальном районе на 2021 -2025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13 6 00 00000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6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"Оказание содействия социально ориентированным некоммерческим организациям, действующим на территории Вытегорского муниципального района"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13 6 01 00000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Поддержка ветеранских общественных  организаций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13 6 01 83050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5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3810D6" w:rsidP="00716C22">
            <w:r w:rsidRPr="00C25F7D">
              <w:t>Муниципальная</w:t>
            </w:r>
            <w:r w:rsidR="002933BB" w:rsidRPr="00C25F7D">
              <w:t xml:space="preserve"> программа "Формирование комфортной среды проживания на территории Вытегорского муниципального района на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14 0 00 00000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97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"Обеспечение жильем отдельных категорий граждан и выполнение капитального, текущего  ремонта муниципального жилищного фонда Вытегорского района на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14 1 00 00000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8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"Оплата капитального, текущего ремонта муниципального жилого фонда"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14 1 02 00000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4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Ремонт жилфонда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14 1 02 20800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6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Обследование муниципального жилого фонда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14 1 02 20810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Взносы на капитальный ремонт  муниципального жилищного фонда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14 1 02 20820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2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"Обеспечение жильем отдельных категорий граждан"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14 1 03 00000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81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полномочий  субъекта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14 1 03 51760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6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"Переселение граждан из аварийного жилищного фонда в Вытегорском муниципальном районе с учетом необходимости развития малоэтажного жилищного строительства на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14 2 00 00000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2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  "Строительство и приобретение жилых помещений для переселения граждан из ветхого аварийного жилищного фонда"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14 2 01 00000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по строительству  и приобретению жилых помещений для переселения граждан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14 2 01 21050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9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  "Ликвидация 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14 2 02 00000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в области жилищного хозяйства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14 2 02 20890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5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"Реализация регионального проекта "Обеспечение устойчивого сокращения непригодного для проживания жилищного фонда""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2 F3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93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фонда, с учетом необходимости развития малоэтажного жилищного строительства за счет средств, поступивших от государственной корпорации - Фонд содействия реформированию жилищно-коммунального хозяйства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2 F3 67483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2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фонда, с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2 F3 67484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1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"Развитие транспортной  системы на территории Вытегорского муниципального района на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4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Основное </w:t>
            </w:r>
            <w:r w:rsidR="003810D6" w:rsidRPr="00C25F7D">
              <w:t>мероприятие</w:t>
            </w:r>
            <w:r w:rsidRPr="00C25F7D">
              <w:t xml:space="preserve"> "Ремонт автомобильных дорог и иску</w:t>
            </w:r>
            <w:r w:rsidR="003810D6">
              <w:t>с</w:t>
            </w:r>
            <w:r w:rsidRPr="00C25F7D">
              <w:t>ственных сооружений"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по строительству автодороги в д. Дёминская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14 3 01 41320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по ремонту участка автодороги д. Гуляево - д. Опарино - д. Сорочье Поле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14 3 01 41340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28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по ремонту автодороги к д. Сяргозеро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14 3 01 41370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по текущему ремонту моста на автодороге Ундозеро-Мошниковская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14 3 01 41390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по ремонту автодороги по улице Коштуги - Межозерье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14 3 01 41393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по ремонту автодороги по улице Девятины-Новинка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14 3 01 41396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по ремонту автодороги п. Горный ручей-Верхняя Водлица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14 3 01 41397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по  ремонту  автодороги д. Савино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14 3 01 41398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по  капитальному ремонту  ул. 1-я Строительная  в п. Депо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14 3 01 41399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 по текущему ремонту автодороги подъезд к п. Волоков Мост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14 3 01 41400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 по ремонту автодороги по ул. Северная в с. Ошта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14 3 01 41401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2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по ремонту автодороги к участкам многодетных семей в д. Шестово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14 3 01 41402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4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по устройству подъезда (съезда) с автомобильной дороги Демино-Ольково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14 3 01 41403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по текущему ремонту автомобильной дороги подъезд к д.Щекино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14 3 01 41404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6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по текущему ремонту автодороги подъезд к участкам для многодетных семей в д.Щекино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14 3 01 41405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по текущему ремонту автомобильной дороги подъезд к д.Деминская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14 3 01 41406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2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Текущий ремонт моста на автомобильной дороге Девятины-Новинки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14 3 01 41407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Текущий ремонт </w:t>
            </w:r>
            <w:r w:rsidR="003810D6" w:rsidRPr="00C25F7D">
              <w:t>участка</w:t>
            </w:r>
            <w:r w:rsidRPr="00C25F7D">
              <w:t xml:space="preserve"> автомобильной дороги ул. Молодежная, д.Щекино Вытегорского района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14 3 01 41408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5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14 3 01 71350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5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14 3 01 71360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4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Софинансирование мероприятий по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01 S1360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"Содержание автомобильных дорог и искус</w:t>
            </w:r>
            <w:r w:rsidR="003810D6">
              <w:t>с</w:t>
            </w:r>
            <w:r w:rsidRPr="00C25F7D">
              <w:t>твенных сооружений"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Выполнение работ по содержанию автомобильных дорог и искусственных сооружений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14 3 02 41210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Решение вопросов местного значения межмуниципального характера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14 3 02 64030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 "Создание условий для содержания автобусного маршрута"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14 3 03 00000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Расходы, направленные на организацию транспортного обслуживания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14 3 03 60621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6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Возмещение недополученных доходов при продаже месячных именных проездных билетов, стоимость которых установлена абзацами 9 и 10 п.1 решения Представительного Собрания Вытегорского муниципального района от 25 ноября  2014 года № 143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14 3 03 60630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2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14 3 03 71370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4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Софинансирование мероприятий по организации транспортного обслуживания населения на муниципальных маршрутах регулярных перевозок по регулируемым тарифам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03 S1370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"Обеспечение безопасности дорожного движения"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14 3 04 00000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2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Выполнение работ по разработке  програ</w:t>
            </w:r>
            <w:r w:rsidR="003810D6">
              <w:t>м</w:t>
            </w:r>
            <w:r w:rsidRPr="00C25F7D">
              <w:t>мы комплексного развития транспортной инфраструктуры района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14 3 04 41420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6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 "Организация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14 4 00 00000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4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 "Организация обеспечения жителей района электроснабжением"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14 4 01 00000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4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в области коммунального хозяйства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14 4 01 20850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  «Организация обеспечения жителей района теплоснабжением»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14 4 02 00000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в области коммунального хозяйства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14 4 02 20850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приобретение резервного источника питания для котельной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14 4 02 20851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  "Организация обеспечения жителей района водоснабжением и водоотведением"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14 4 03 00000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14 4 03 00590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в области коммунального хозяйства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14 4 03 20850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выполнение текущего ремонта насосных станций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14 4 03 20860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14 4 03 70030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1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 "Обеспечение реализации программы, прочие мероприятия в области жилищно-коммунального хозяйства"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14 5 00 00000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9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 "Обеспечение деятельности Управления  жилищно-коммунального хозяйства, транспорта и строительства Администрации Вытегорского муниципального района как ответственного исполнителя программы"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14 5 01 00000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обеспечение функций органов местного самоуправления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14 5 01 00190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3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14 5 01 00191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6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14 5 01 70030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1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Муниципальная программа "Комплексная безопасность жизнедеятельности населения Вытегорского муниципального района на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1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"Создание условий для обеспечения пожарной безопасности на территории района"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по обеспечению пожарной безопасности на территории района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15 0 01 23070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2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"Создание условий для подготовки специалистов и повышения уровня готовности необходимых сил и средств для защиты населения на территории района от чрезвычайных ситуаций"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4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15 0 02 23040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15 0 02 70030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Учреждения в области защ</w:t>
            </w:r>
            <w:r w:rsidR="003810D6">
              <w:t>иты населения и территорий от ч</w:t>
            </w:r>
            <w:r w:rsidRPr="00C25F7D">
              <w:t>резвычайных ситуаций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15 0 02 95590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2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"Предупреждение беспризорности, безнадзорности, профилактика правонарушений несовершеннолетних"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15 0 03 00000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4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по профилактике преступлений и иных правонарушений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15 0 03 23060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"Построение и развитие АПК "Безопасный город""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15 0 04 00000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1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по противодействию угрозам общественной безопасности, правопорядку и безопасности среды обитания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15 0 04 23050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0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внедрение и (или) эксплуатацию аппаратно-программного комплекса "Безопасный город"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15 0 04 71060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5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Софинансирование мероприятий на внедрение и (или) эксплуатацию аппаратно-программного комплекса "Безопасный город"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04 S1060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6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"Предупреждение терроризма и экстремизма"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15 0 05 00000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4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по противодействию угрозам общественной безопасности, правопорядку и безопасности среды обитания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15 0 05 23050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5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"Профилактика незаконного оборота наркотиков, зависимости от психоактивных веществ, снижение масштабов злоупотребления алкогольной продукции"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15 0 06 00000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58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по информационному обеспечению деятельности по противодействию незаконному обороту наркотиков и зависимости от психотропных веществ, снижению масштабов злоупотребления алкогольной продукцией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15 0 06 23080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"Профилактика преступности на территории Вытегорского муниципального района"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15 0 07 00000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по профилактике преступлений и иных правонарушений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15 0 07 23060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"Обеспечение выполнения мероприятий мобилизационной подготовки на территории Вытегорского муниципального района"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15 0 08 00000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по мобилизационной подготовке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15 0 08 23090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6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Муниципальная программа "Охрана окружающей среды, воспроизводство и рациональное использование природных ресурсов на 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4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рационального природопользования"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Природоохранные мероприятия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16 0 01 20110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4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"Обеспечение жителей района качественной питьевой водой"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Софинансирование мероприятий на реализацию проекта "Народный бюджет"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16 0 02 22700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4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Расходы, направленные  на реализацию мероприятий проекта "Народный бюджет"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16 0 02 72270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"Снижение уровня загрязнения водных объектов"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16 0 04 00000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2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по проведению капитального ремонта очистных сооружений и канализации в с. Александровское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16 0 04 20123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2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Разработка ПСД для проведения работ по капитальному ремонту очистных сооружений и канализации в с. Ошта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16 0 04 20125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по организации выполнения ремонта очистных сооружений  и канализации в с. Ошта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16 0 04 20126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Иные межбюджетные трансферты на  организацию выполнения ремонта очистных сооружений  и канализации в с. Мегра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16 0 04 64066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Иные межбюджетные трансферты  на организацию выполнения ремонта канализационной системы в п. Белоусово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16 0 04 64067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"Развитие инфраструктуры безопасного размещения отходов"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16 0 05 00000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Природоохранные мероприятия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16 0 05 20110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Разработка проекта рекультивации земельных участков, занятых несанкционированными свалками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16 0 05 73370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3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 Софинансирование мероприятий по разработке проекта рекультивации земельных участков, занятых несанкционированными свалками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05 S3370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1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"Совершенствование осуществления государственного экологического надзора"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16 0 07 00000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Исполнение отдельных  расходных обязательств, возникающих при выполнении переданных  государственных полномочий субъекта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16 0 07 72310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 "Защита населения района от домашних животных без владельцев"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16 0 08 00000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88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Осуществления отдельных государственных полномочий  субъекта в соответствии с законом области от 25 декабря 2013 года № 3248-ОЗ "О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16 0 08 72110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9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отдельных государственных полномочий субъекта в соответствии с законом области от 15 января 2013 года № 2966-ОЗ "О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16 0 08 72230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5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Муниципальная программа "Экономическое развитие Вытегорского муниципального района на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17 0 00 00000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"Формирование благоприятного инвестиционного климата в Вытегорском районе""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17 1 00 00000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"Повышение инвестиционной и деловой активности субъектов инвестиционной деятельности"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17 1 03 00000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4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по созданию  благоприятной для инвестиций административной среды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17 1 03 20650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5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Иные межбюджетные трансферты для организации мероприятий по проведению публичных слушаний по проекту Генерального плана сельского поселения Оштинское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17 1 03 64065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Иные межбюджетные трансферты для  проведения публичных слушаний по проектам Генерального плана и Правил земплепользования и застройки сельского поселения Анненское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17 1 03 64066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1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"Обеспечение рационального использования земельно-имущественного комплекса района"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17 1 04 00000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3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Оформление права собственности на объекты муниципального имущества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17 1 04 20510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Землеустроительные работы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17 1 04 20530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Организация работ по оценке в отношении земельных участков и объектов недвижимого имущества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17 1 04 20580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Проведение комплексных кадастровых работ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1 04 L5110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"Пропаганда и популяризация экономического потенциала и инвестиционной деятельности на территории Вытегорского муниципального района"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17 1 05 00000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4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по созданию  благоприятной для инвестиций административной среды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17 1 05 20650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7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3810D6">
            <w:r w:rsidRPr="00C25F7D">
              <w:t>Основное мероприятие</w:t>
            </w:r>
            <w:r w:rsidR="003810D6">
              <w:t xml:space="preserve"> "Стимулирующая финансовая подд</w:t>
            </w:r>
            <w:r w:rsidRPr="00C25F7D">
              <w:t>ер</w:t>
            </w:r>
            <w:r w:rsidR="003810D6">
              <w:t>ж</w:t>
            </w:r>
            <w:r w:rsidRPr="00C25F7D">
              <w:t>ка субъектов инвестиционной деятельности"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17 1 06 00000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Предоставление субсидий субъектам инвестиционной деятельности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17 1 06 20440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2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«Поддержка и развитие малого и среднего предпринимательства в Вытегорском районе»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17 2 00 00000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"Финансовая поддержка"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17 2 01 00000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Оказание поддержки сельскохозяйственным товаропроизводителям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17 2 01 61700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6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приобретение специализированного автотранспорта для развития мобильной торговли в малонаселенных и (или) труднодоступных населенных пунктах в целях предотвращения влияния ухудшения геополитической и экономической ситуации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2 01 7105Z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развитие мобильной торговли в малонаселенных и труднодоступных населенных пунктах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17 2 01 71250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Софинансирование мероприятий по приобретению специализированного автотранспорта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2 01 S1050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5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Софинансирование мероприятий на развитие мобильной торговли в малонаселенных и труднодоступных населенных пунктах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2 01 S1250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"Консультационная и информационная поддержка субъектов МСП"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17 2 02 00000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6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Организация и проведение мероприятий по </w:t>
            </w:r>
            <w:r w:rsidR="003810D6" w:rsidRPr="00C25F7D">
              <w:t>информированию, консультированию</w:t>
            </w:r>
            <w:r w:rsidRPr="00C25F7D">
              <w:t xml:space="preserve"> и чествованию предпринимателей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17 2 02 20460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3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Обеспечение членства Вытегорского муниципального района в Вологодской торгово-промышленной палате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17 2 02 20480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4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"Повышение привлекательности предпринимательства"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17 2 04 00000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6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Организация и проведение мероприятий, направленных на повышение привлекательности предпринимательства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17 2 04 20450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3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"Мероприятия, направленные на мотивацию населения и действующих сельхозтоваропроизводителей района к развитию сельского хозяйства"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17 2 05 00000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 по созданию условий для реализации сельскохозяйственной продукции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17 2 05 20690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Муниципальная программа "Сохранение и развитие кадрового потенциала отрасли здравоохранения Вытегорского муниципального района на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18 0 00 00000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"Организация целевой контрактной подготовки медицинских работников"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18 0 01 00000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Реализация мероприятий, направленных на развитие кадрового потенциала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18 0 01 29030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6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rFonts w:ascii="Arial" w:hAnsi="Arial" w:cs="Arial"/>
                <w:sz w:val="20"/>
                <w:szCs w:val="20"/>
              </w:rPr>
            </w:pPr>
            <w:r w:rsidRPr="00716C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"Предоставление мер материальной поддержки медицинским работникам учреждений здравоохранения"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18 0 02 00000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4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rFonts w:ascii="Arial" w:hAnsi="Arial" w:cs="Arial"/>
                <w:sz w:val="20"/>
                <w:szCs w:val="20"/>
              </w:rPr>
            </w:pPr>
            <w:r w:rsidRPr="00716C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Реализация мероприятий, направленных на развитие кадрового потенциала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18 0 02 29030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2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rFonts w:ascii="Arial" w:hAnsi="Arial" w:cs="Arial"/>
                <w:sz w:val="20"/>
                <w:szCs w:val="20"/>
              </w:rPr>
            </w:pPr>
            <w:r w:rsidRPr="00716C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Муниципальная программа "Управление  муниципальными финансами Вытегорского муниципального района на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19 0 00 00000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rFonts w:ascii="Arial" w:hAnsi="Arial" w:cs="Arial"/>
                <w:sz w:val="20"/>
                <w:szCs w:val="20"/>
              </w:rPr>
            </w:pPr>
            <w:r w:rsidRPr="00716C2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"Обеспечение сбалансированности районного бюджета и повышение эффективности бюджетных расходов"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19 1 00 00000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8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rFonts w:ascii="Arial" w:hAnsi="Arial" w:cs="Arial"/>
                <w:sz w:val="20"/>
                <w:szCs w:val="20"/>
              </w:rPr>
            </w:pPr>
            <w:r w:rsidRPr="00716C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"Обеспечение бюджетного процесса в части исполнения районного бюджета в соответствии с бюджетным законодательством"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19 1 02 00000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rFonts w:ascii="Arial" w:hAnsi="Arial" w:cs="Arial"/>
                <w:sz w:val="20"/>
                <w:szCs w:val="20"/>
              </w:rPr>
            </w:pPr>
            <w:r w:rsidRPr="00716C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Резервные фонды местной администрации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19 1 02 25000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2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"Поддержание устойчивого исполнения бюджетов поселений и повышения качества управления муниципальными финансами"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19 2 00 00000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"Выравнивание бюджетной обеспеченности поселений"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19 2 01 00000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2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Дотации на выравнивание бюджетной обеспеченности поселений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19 2 01 70010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119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переданных отдельных государственных полномочий субъектов в соответствии с законом области  от 6 декабря 2013 года № 3223-ОЗ "О наделении органов местного самоуправления отдельными государственными полномочиями области по расчету и представлению дотаций на выравнивание бюджетной обеспеченности поселений бюджетам поселений за счет средств областного бюджета"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19 2 01 72220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9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"Поддержка мер по обеспечению сбалансированности бюджетов поселений"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19 2 02 00000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4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19 2 02 70020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5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19 2 02 70030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1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"Обеспечение реализации муниципальной программы "Управление муниципальными финансами Вытегорского муниципального района"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19 3 00 00000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1043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"Обеспечение деятельности Финансового управления, как ответственного исполнителя программы, организация и осуществление контроля за соблюдением законодательства Российской Федерации при использовании средств районного бюджета, а также материальных ценностей, находящихся в собственности  района"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19 3 01 00000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обеспечение функций органов местного самоуправления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19 3 01 00190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4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19 3 01 00191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2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19 3 01 64010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27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19 3 01 70030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Исполнение отдельных  расходных обязательств, возникающих при выполнении переданных  государственных полномочий субъекта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19 3 01 72310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4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поощрение за качественное управление муниципальными финансами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19 3 01 74060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2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Муниципальная программа "Совершенствование муниципального управления в Вытегорском муниципальном районе на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20 0 00 00000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1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"Совершенствование муниципальной службы в Вытегорском муниципальном районе на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20 1 00 00000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20 1 01 00000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обеспечение функций органов местного самоуправления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20 1 01 00190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20 1 01 00191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3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20 1 01 64010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5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20 1 01 70030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97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переданных отдельных государственных полномочий субъекта в соответствии с законом области от 28 апреля 2006 года № 1443-ОЗ "О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20 1 01 72190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Исполнение отдельных расходных обязательств, возникающих при выполнении переданных государственных полномочий субъекта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20 1 01 72310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1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"Информатизация органов местного самоуправления Вытегорского муниципального района на 2021-2025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20 3 00 00000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728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"Развитие сетевой и серверной инфраструктуры органов местного самоуправления Вытегорского муниципального района, внедрение современных средств коммуникаций"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20 3 01 00000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4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Развитие сетевой и серверной инфраструктуры органов местного самоуправления, внедрение современных средств коммуникаций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20 3 01 20320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4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Подпрограмма "Снижение административных барьеров, повышение качества и доступности государственных и муниципальных услуг, оказываемых на базе МКУ "МФЦ""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20 4 00 00000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4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"Обеспечение предоставления государственных и муниципальных услуг в Вытегорском районе , в том числе через МКУ "МФЦ""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20 4 01 00000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обеспечение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20 4 01 21590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698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обеспечение деятельности многофункциональных центров предоставления государственных и муниципальных услуг за счет полученных доходов от оказания платных услуг в соответствии с заключенными договорами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20 4 01 64590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20 4 01 70030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8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Осуществление переданных отдельных государственных полномочий субъекта в соответствии с законом области  от 10 </w:t>
            </w:r>
            <w:r w:rsidR="003810D6" w:rsidRPr="00C25F7D">
              <w:t>декабря</w:t>
            </w:r>
            <w:r w:rsidRPr="00C25F7D">
              <w:t xml:space="preserve"> 2014 года № 3526-ОЗ "О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20 4 01 72250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51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Муниципальная </w:t>
            </w:r>
            <w:r w:rsidR="003810D6" w:rsidRPr="00C25F7D">
              <w:t>программа</w:t>
            </w:r>
            <w:r w:rsidRPr="00C25F7D">
              <w:t xml:space="preserve"> "Комплексное развитие сельских территорий  Вытегорского муниципального района Вологодской области на 2022-2025 годы"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21 0 00 00000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3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Основное мероприятие "Современный облик сельских территорий Вытегорского муниципального района"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21 0 02 00000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8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Мероприятия, направленные на разработку и реализацию инициативных проектов комплексного развития сельских территорий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21 0 02 L5769</w:t>
            </w:r>
          </w:p>
        </w:tc>
        <w:tc>
          <w:tcPr>
            <w:tcW w:w="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sz w:val="20"/>
                <w:szCs w:val="20"/>
              </w:rPr>
            </w:pPr>
            <w:r w:rsidRPr="00716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переданных полномочий и договорных обязательств в рамках межмуниципального сотрудничества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73 0 00 00000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99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переданных полномочий субъекта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73 0 00 51200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6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Осуществление отдельных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73 0 00 64010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Обеспечение деятельности органов местного самоуправления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91 0 00 00000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4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 xml:space="preserve">Глава муниципального </w:t>
            </w:r>
            <w:r w:rsidR="003810D6" w:rsidRPr="00C25F7D">
              <w:t>образования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91 0 00 00192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91 0 00 70030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139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за счет средств дотации (гранта) в форме межбюджетного трансферта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91 0 00 55490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Обеспечение деятельности представительных органов муниципальных образований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92 0 00 00000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обеспечение функций органов местного самоуправления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92 0 00 00190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содержание работников органов местного самоуправления, не являющихся муниципальными служащими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92 0 00 00191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35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Расходы на реализацию расходных обязательств муниципальных образований  в части обеспечения выплаты заработной платы работникам муниципальных учреждений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92 0 00 70030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97 0 00 00000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Взнос в Ассоциацию "Совет муниципальных образований Вологодской области"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97 0 00 20180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402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Содержание и обслуживание муниципальной казны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97 0 00 20520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3BB" w:rsidRPr="00716C22" w:rsidTr="00C25F7D">
        <w:trPr>
          <w:gridAfter w:val="1"/>
          <w:wAfter w:w="196" w:type="dxa"/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716C22" w:rsidRDefault="002933BB" w:rsidP="00716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C25F7D" w:rsidRDefault="002933BB" w:rsidP="00716C22">
            <w:r w:rsidRPr="00C25F7D">
              <w:t>Возмещение затрат, связанных с депутатской деятельностью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3BB" w:rsidRPr="00C25F7D" w:rsidRDefault="002933BB" w:rsidP="00716C22">
            <w:pPr>
              <w:jc w:val="center"/>
            </w:pPr>
            <w:r w:rsidRPr="00C25F7D">
              <w:t>97 0 00 21090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  <w:r w:rsidRPr="00716C22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Pr="00716C22" w:rsidRDefault="00293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0A89" w:rsidRDefault="00F20A89" w:rsidP="00F20A8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20A89" w:rsidRDefault="00F20A89" w:rsidP="00F20A89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начальника Финансового</w:t>
      </w:r>
    </w:p>
    <w:p w:rsidR="00F20A89" w:rsidRDefault="00F20A89" w:rsidP="00F20A89">
      <w:pPr>
        <w:jc w:val="right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F20A89" w:rsidRDefault="00F20A89" w:rsidP="00F20A89">
      <w:pPr>
        <w:jc w:val="right"/>
        <w:rPr>
          <w:sz w:val="28"/>
          <w:szCs w:val="28"/>
        </w:rPr>
      </w:pPr>
      <w:r>
        <w:rPr>
          <w:sz w:val="28"/>
          <w:szCs w:val="28"/>
        </w:rPr>
        <w:t>Вытегорского муниципального</w:t>
      </w:r>
    </w:p>
    <w:p w:rsidR="00F20A89" w:rsidRDefault="00F20A89" w:rsidP="00F20A89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 от  " "         2022 года №</w:t>
      </w:r>
    </w:p>
    <w:p w:rsidR="00F20A89" w:rsidRDefault="00F20A89" w:rsidP="00F20A89">
      <w:pPr>
        <w:jc w:val="right"/>
        <w:rPr>
          <w:sz w:val="28"/>
          <w:szCs w:val="28"/>
        </w:rPr>
      </w:pPr>
      <w:r>
        <w:rPr>
          <w:sz w:val="28"/>
          <w:szCs w:val="28"/>
        </w:rPr>
        <w:t>"Приложение 2</w:t>
      </w:r>
    </w:p>
    <w:p w:rsidR="00F20A89" w:rsidRDefault="00F20A89" w:rsidP="00F20A8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 определения перечня и</w:t>
      </w:r>
    </w:p>
    <w:p w:rsidR="00F20A89" w:rsidRDefault="00F20A89" w:rsidP="00F20A89">
      <w:pPr>
        <w:jc w:val="right"/>
        <w:rPr>
          <w:sz w:val="28"/>
          <w:szCs w:val="28"/>
        </w:rPr>
      </w:pPr>
      <w:r>
        <w:rPr>
          <w:sz w:val="28"/>
          <w:szCs w:val="28"/>
        </w:rPr>
        <w:t>кодов целевых статей расходов</w:t>
      </w:r>
    </w:p>
    <w:p w:rsidR="00F20A89" w:rsidRDefault="00F20A89" w:rsidP="00F20A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бюджетов поселений, </w:t>
      </w:r>
    </w:p>
    <w:p w:rsidR="00F20A89" w:rsidRDefault="00F20A89" w:rsidP="00F20A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входящих в состав района, </w:t>
      </w:r>
    </w:p>
    <w:p w:rsidR="00F20A89" w:rsidRDefault="00F20A89" w:rsidP="00F20A89">
      <w:pPr>
        <w:jc w:val="right"/>
        <w:rPr>
          <w:sz w:val="28"/>
          <w:szCs w:val="28"/>
        </w:rPr>
      </w:pPr>
      <w:r>
        <w:rPr>
          <w:sz w:val="28"/>
          <w:szCs w:val="28"/>
        </w:rPr>
        <w:t>финансовое обеспечение которых</w:t>
      </w:r>
    </w:p>
    <w:p w:rsidR="00F20A89" w:rsidRDefault="00F20A89" w:rsidP="00F20A89">
      <w:pPr>
        <w:jc w:val="right"/>
        <w:rPr>
          <w:sz w:val="28"/>
          <w:szCs w:val="28"/>
        </w:rPr>
      </w:pPr>
      <w:r>
        <w:rPr>
          <w:sz w:val="28"/>
          <w:szCs w:val="28"/>
        </w:rPr>
        <w:t>осуществляется  за счет  иных</w:t>
      </w:r>
    </w:p>
    <w:p w:rsidR="00F20A89" w:rsidRDefault="00F20A89" w:rsidP="00F20A89">
      <w:pPr>
        <w:jc w:val="right"/>
        <w:rPr>
          <w:sz w:val="28"/>
          <w:szCs w:val="28"/>
        </w:rPr>
      </w:pPr>
      <w:r>
        <w:rPr>
          <w:sz w:val="28"/>
          <w:szCs w:val="28"/>
        </w:rPr>
        <w:t>межбюджетных трансфертов,</w:t>
      </w:r>
    </w:p>
    <w:p w:rsidR="00F20A89" w:rsidRDefault="00F20A89" w:rsidP="00F20A89">
      <w:pPr>
        <w:jc w:val="right"/>
        <w:rPr>
          <w:sz w:val="28"/>
          <w:szCs w:val="28"/>
        </w:rPr>
      </w:pPr>
      <w:r>
        <w:rPr>
          <w:sz w:val="28"/>
          <w:szCs w:val="28"/>
        </w:rPr>
        <w:t>имеющих целевое назначение,</w:t>
      </w:r>
    </w:p>
    <w:p w:rsidR="00F20A89" w:rsidRDefault="00F20A89" w:rsidP="00F20A89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предоставляемых из районного бюджета</w:t>
      </w:r>
    </w:p>
    <w:tbl>
      <w:tblPr>
        <w:tblW w:w="16308" w:type="dxa"/>
        <w:tblInd w:w="675" w:type="dxa"/>
        <w:tblLayout w:type="fixed"/>
        <w:tblLook w:val="04A0"/>
      </w:tblPr>
      <w:tblGrid>
        <w:gridCol w:w="4693"/>
        <w:gridCol w:w="1063"/>
        <w:gridCol w:w="906"/>
        <w:gridCol w:w="236"/>
        <w:gridCol w:w="906"/>
        <w:gridCol w:w="1142"/>
        <w:gridCol w:w="693"/>
        <w:gridCol w:w="84"/>
        <w:gridCol w:w="176"/>
        <w:gridCol w:w="4985"/>
        <w:gridCol w:w="236"/>
        <w:gridCol w:w="857"/>
        <w:gridCol w:w="331"/>
      </w:tblGrid>
      <w:tr w:rsidR="002933BB" w:rsidTr="00F20A89">
        <w:trPr>
          <w:gridAfter w:val="2"/>
          <w:wAfter w:w="1188" w:type="dxa"/>
          <w:trHeight w:val="945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3BB" w:rsidRPr="001E0630" w:rsidRDefault="002933BB">
            <w:pPr>
              <w:jc w:val="center"/>
              <w:rPr>
                <w:b/>
                <w:bCs/>
              </w:rPr>
            </w:pPr>
            <w:bookmarkStart w:id="0" w:name="RANGE!A1:H21"/>
            <w:bookmarkEnd w:id="0"/>
            <w:r w:rsidRPr="001E0630">
              <w:rPr>
                <w:b/>
                <w:bCs/>
              </w:rPr>
              <w:t>Перечень и коды целевых статей расходов местных бюджетов поселений, входящих в состав  района, осуществляемых за счет  иных межбюджетных трансфертов, имеющих целевое назначение, предоставляемых из районного бюджета на 2022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Default="002933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33BB" w:rsidTr="00F20A89">
        <w:trPr>
          <w:trHeight w:val="255"/>
        </w:trPr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33BB" w:rsidRDefault="002933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33BB" w:rsidRDefault="002933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33BB" w:rsidRDefault="002933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33BB" w:rsidRDefault="002933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33BB" w:rsidRDefault="002933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33BB" w:rsidRDefault="002933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Default="002933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33BB" w:rsidTr="00F20A89">
        <w:trPr>
          <w:gridAfter w:val="2"/>
          <w:wAfter w:w="1188" w:type="dxa"/>
          <w:trHeight w:val="375"/>
        </w:trPr>
        <w:tc>
          <w:tcPr>
            <w:tcW w:w="9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BB" w:rsidRPr="001E0630" w:rsidRDefault="002933BB" w:rsidP="001E0630">
            <w:pPr>
              <w:jc w:val="center"/>
              <w:rPr>
                <w:b/>
                <w:bCs/>
              </w:rPr>
            </w:pPr>
            <w:r w:rsidRPr="001E0630">
              <w:rPr>
                <w:b/>
                <w:bCs/>
              </w:rPr>
              <w:t>Районный бюджет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BB" w:rsidRPr="001E0630" w:rsidRDefault="002933BB" w:rsidP="001E0630">
            <w:pPr>
              <w:jc w:val="center"/>
              <w:rPr>
                <w:b/>
                <w:bCs/>
              </w:rPr>
            </w:pPr>
            <w:r w:rsidRPr="001E0630">
              <w:rPr>
                <w:b/>
                <w:bCs/>
              </w:rPr>
              <w:t>Бюджеты поселений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Default="002933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33BB" w:rsidTr="001E0630">
        <w:trPr>
          <w:gridAfter w:val="2"/>
          <w:wAfter w:w="1188" w:type="dxa"/>
          <w:trHeight w:val="469"/>
        </w:trPr>
        <w:tc>
          <w:tcPr>
            <w:tcW w:w="9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BB" w:rsidRPr="001E0630" w:rsidRDefault="002933BB" w:rsidP="001E0630">
            <w:pPr>
              <w:jc w:val="center"/>
              <w:rPr>
                <w:b/>
                <w:bCs/>
              </w:rPr>
            </w:pPr>
            <w:r w:rsidRPr="001E0630">
              <w:rPr>
                <w:b/>
                <w:bCs/>
              </w:rPr>
              <w:t>Отражение в расходной части районного бюджета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BB" w:rsidRPr="001E0630" w:rsidRDefault="002933BB" w:rsidP="001E0630">
            <w:pPr>
              <w:jc w:val="center"/>
              <w:rPr>
                <w:b/>
                <w:bCs/>
              </w:rPr>
            </w:pPr>
            <w:r w:rsidRPr="001E0630">
              <w:rPr>
                <w:b/>
                <w:bCs/>
              </w:rPr>
              <w:t>Отражение в доходной части  бюджета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Default="002933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33BB" w:rsidTr="001E0630">
        <w:trPr>
          <w:gridAfter w:val="2"/>
          <w:wAfter w:w="1188" w:type="dxa"/>
          <w:trHeight w:val="60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BB" w:rsidRPr="001E0630" w:rsidRDefault="002933BB" w:rsidP="001E0630">
            <w:pPr>
              <w:jc w:val="center"/>
              <w:rPr>
                <w:b/>
                <w:bCs/>
              </w:rPr>
            </w:pPr>
            <w:r w:rsidRPr="001E0630">
              <w:rPr>
                <w:b/>
                <w:bCs/>
              </w:rPr>
              <w:t>Наименование межбюджетного трансферта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BB" w:rsidRPr="001E0630" w:rsidRDefault="002933BB" w:rsidP="001E0630">
            <w:pPr>
              <w:jc w:val="center"/>
              <w:rPr>
                <w:b/>
                <w:bCs/>
              </w:rPr>
            </w:pPr>
            <w:r w:rsidRPr="001E0630">
              <w:rPr>
                <w:b/>
                <w:bCs/>
              </w:rPr>
              <w:t>Раздел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BB" w:rsidRPr="001E0630" w:rsidRDefault="002933BB" w:rsidP="001E0630">
            <w:pPr>
              <w:jc w:val="center"/>
              <w:rPr>
                <w:b/>
                <w:bCs/>
              </w:rPr>
            </w:pPr>
            <w:r w:rsidRPr="001E0630">
              <w:rPr>
                <w:b/>
                <w:bCs/>
              </w:rPr>
              <w:t>Подраздел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BB" w:rsidRPr="001E0630" w:rsidRDefault="002933BB" w:rsidP="001E0630">
            <w:pPr>
              <w:jc w:val="center"/>
              <w:rPr>
                <w:b/>
                <w:bCs/>
              </w:rPr>
            </w:pPr>
            <w:r w:rsidRPr="001E0630">
              <w:rPr>
                <w:b/>
                <w:bCs/>
              </w:rPr>
              <w:t>КЦСР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BB" w:rsidRPr="001E0630" w:rsidRDefault="002933BB" w:rsidP="001E0630">
            <w:pPr>
              <w:jc w:val="center"/>
              <w:rPr>
                <w:b/>
                <w:bCs/>
              </w:rPr>
            </w:pPr>
            <w:r w:rsidRPr="001E0630">
              <w:rPr>
                <w:b/>
                <w:bCs/>
              </w:rPr>
              <w:t>КВР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BB" w:rsidRPr="001E0630" w:rsidRDefault="002933BB" w:rsidP="001E0630">
            <w:pPr>
              <w:jc w:val="center"/>
              <w:rPr>
                <w:b/>
                <w:bCs/>
              </w:rPr>
            </w:pPr>
            <w:r w:rsidRPr="001E0630">
              <w:rPr>
                <w:b/>
                <w:bCs/>
              </w:rPr>
              <w:t>Код доходов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Default="002933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33BB" w:rsidTr="001E0630">
        <w:trPr>
          <w:gridAfter w:val="2"/>
          <w:wAfter w:w="1188" w:type="dxa"/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1E0630" w:rsidRDefault="001E0630" w:rsidP="001E0630">
            <w:pPr>
              <w:jc w:val="center"/>
              <w:rPr>
                <w:b/>
                <w:bCs/>
                <w:sz w:val="20"/>
                <w:szCs w:val="20"/>
              </w:rPr>
            </w:pPr>
            <w:r w:rsidRPr="001E063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1E0630" w:rsidRDefault="001E0630" w:rsidP="001E0630">
            <w:pPr>
              <w:jc w:val="center"/>
              <w:rPr>
                <w:b/>
                <w:sz w:val="20"/>
                <w:szCs w:val="20"/>
              </w:rPr>
            </w:pPr>
            <w:r w:rsidRPr="001E063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1E0630" w:rsidRDefault="001E0630" w:rsidP="001E0630">
            <w:pPr>
              <w:jc w:val="center"/>
              <w:rPr>
                <w:b/>
                <w:sz w:val="20"/>
                <w:szCs w:val="20"/>
              </w:rPr>
            </w:pPr>
            <w:r w:rsidRPr="001E063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1E0630" w:rsidRDefault="001E0630" w:rsidP="001E0630">
            <w:pPr>
              <w:jc w:val="center"/>
              <w:rPr>
                <w:b/>
                <w:sz w:val="20"/>
                <w:szCs w:val="20"/>
              </w:rPr>
            </w:pPr>
            <w:r w:rsidRPr="001E06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1E0630" w:rsidRDefault="001E0630" w:rsidP="001E0630">
            <w:pPr>
              <w:jc w:val="center"/>
              <w:rPr>
                <w:b/>
                <w:sz w:val="20"/>
                <w:szCs w:val="20"/>
              </w:rPr>
            </w:pPr>
            <w:r w:rsidRPr="001E063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BB" w:rsidRPr="001E0630" w:rsidRDefault="001E0630" w:rsidP="001E0630">
            <w:pPr>
              <w:jc w:val="center"/>
              <w:rPr>
                <w:b/>
                <w:sz w:val="20"/>
                <w:szCs w:val="20"/>
              </w:rPr>
            </w:pPr>
            <w:r w:rsidRPr="001E063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BB" w:rsidRDefault="002933BB">
            <w:pPr>
              <w:rPr>
                <w:sz w:val="28"/>
                <w:szCs w:val="28"/>
              </w:rPr>
            </w:pPr>
          </w:p>
        </w:tc>
      </w:tr>
      <w:tr w:rsidR="001E0630" w:rsidTr="00C25F7D">
        <w:trPr>
          <w:gridAfter w:val="2"/>
          <w:wAfter w:w="1188" w:type="dxa"/>
          <w:trHeight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630" w:rsidRPr="001E0630" w:rsidRDefault="001E0630" w:rsidP="00C25F7D">
            <w:pPr>
              <w:jc w:val="center"/>
              <w:rPr>
                <w:b/>
                <w:bCs/>
              </w:rPr>
            </w:pPr>
            <w:r w:rsidRPr="001E0630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30" w:rsidRPr="001E0630" w:rsidRDefault="001E0630" w:rsidP="00C25F7D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30" w:rsidRPr="001E0630" w:rsidRDefault="001E0630" w:rsidP="001E06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</w:tr>
      <w:tr w:rsidR="001E0630" w:rsidTr="001E0630">
        <w:trPr>
          <w:gridAfter w:val="2"/>
          <w:wAfter w:w="1188" w:type="dxa"/>
          <w:trHeight w:val="183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r w:rsidRPr="001E0630">
              <w:t>Решение вопросов местного значения межмуниципального характера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04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09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14 3 02 64030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540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r w:rsidRPr="001E0630">
              <w:t>000 2 02 40 014 10 0000 150 "Межбюджетные трансферты, передаваемые бюджетам 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</w:tr>
      <w:tr w:rsidR="001E0630" w:rsidTr="001E0630">
        <w:trPr>
          <w:gridAfter w:val="2"/>
          <w:wAfter w:w="1188" w:type="dxa"/>
          <w:trHeight w:val="111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r w:rsidRPr="001E0630">
              <w:lastRenderedPageBreak/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04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09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14 3 01 71350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540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r w:rsidRPr="001E0630">
              <w:t>000 2 02 49 999 13 0000 150 " Прочие межбюджетные трансферты, передаваемые бюджетам  городских поселений"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</w:tr>
      <w:tr w:rsidR="001E0630" w:rsidTr="001E0630">
        <w:trPr>
          <w:gridAfter w:val="2"/>
          <w:wAfter w:w="1188" w:type="dxa"/>
          <w:trHeight w:val="16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r w:rsidRPr="001E0630">
              <w:t>Иные межбюджетные трансферты для организации мероприятий по проведению публичных слушаний по проекту Генерального плана сельского поселения Оштинское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04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12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17 1 03 64065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540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r w:rsidRPr="001E0630">
              <w:t>000 2 02 40 014 10 0000 150 "Межбюджетные трансферты, передаваемые бюджетам 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</w:tr>
      <w:tr w:rsidR="001E0630" w:rsidTr="001E0630">
        <w:trPr>
          <w:gridAfter w:val="2"/>
          <w:wAfter w:w="1188" w:type="dxa"/>
          <w:trHeight w:val="20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r w:rsidRPr="001E0630">
              <w:t xml:space="preserve">Иные межбюджетные трансферты для  проведения публичных слушаний по проектам Генерального плана и Правил </w:t>
            </w:r>
            <w:r w:rsidR="003810D6" w:rsidRPr="001E0630">
              <w:t>землепользования</w:t>
            </w:r>
            <w:r w:rsidRPr="001E0630">
              <w:t xml:space="preserve"> и застройки сельского поселения Анненское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04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12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17 1 03 64066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540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r w:rsidRPr="001E0630">
              <w:t>000 2 02 40 014 10 0000 150 "Межбюджетные трансферты, передаваемые бюджетам 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</w:tr>
      <w:tr w:rsidR="001E0630" w:rsidTr="001E0630">
        <w:trPr>
          <w:gridAfter w:val="2"/>
          <w:wAfter w:w="1188" w:type="dxa"/>
          <w:trHeight w:val="18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r w:rsidRPr="001E0630">
              <w:t>Мероприятия в области коммунального хозяйства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05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02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14 4 02 20850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540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r w:rsidRPr="001E0630">
              <w:t>000 2 02 40 014 10 0000 150 "Межбюджетные трансферты, передаваемые бюджетам 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</w:tr>
      <w:tr w:rsidR="001E0630" w:rsidTr="001E0630">
        <w:trPr>
          <w:gridAfter w:val="2"/>
          <w:wAfter w:w="1188" w:type="dxa"/>
          <w:trHeight w:val="18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r w:rsidRPr="001E0630">
              <w:t>Мероприятия в области коммунального хозяйства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05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02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14 4 03 20850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540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r w:rsidRPr="001E0630">
              <w:t>000 2 02 40 014 10 0000 150 "Межбюджетные трансферты, передаваемые бюджетам 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</w:tr>
      <w:tr w:rsidR="001E0630" w:rsidTr="001E0630">
        <w:trPr>
          <w:gridAfter w:val="2"/>
          <w:wAfter w:w="1188" w:type="dxa"/>
          <w:trHeight w:val="192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r w:rsidRPr="001E0630">
              <w:lastRenderedPageBreak/>
              <w:t>Иные межбюджетные трансферты на  организацию выполнения ремонта очистных сооружений  и канализации в с. Мегра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05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02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16 0 04 64066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540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r w:rsidRPr="001E0630">
              <w:t>000 2 02 40 014 10 0000 150 "Межбюджетные трансферты, передаваемые бюджетам 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</w:tr>
      <w:tr w:rsidR="001E0630" w:rsidTr="001E0630">
        <w:trPr>
          <w:gridAfter w:val="2"/>
          <w:wAfter w:w="1188" w:type="dxa"/>
          <w:trHeight w:val="186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r w:rsidRPr="001E0630">
              <w:t>Иные межбюджетные трансферты  на организацию выполнения ремонта канализационной системы в п. Белоусово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05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02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16 0 04 64067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540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r w:rsidRPr="001E0630">
              <w:t>000 2 02 40 014 10 0000 150 "Межбюджетные трансферты, передаваемые бюджетам 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</w:tr>
      <w:tr w:rsidR="001E0630" w:rsidTr="001E0630">
        <w:trPr>
          <w:gridAfter w:val="2"/>
          <w:wAfter w:w="1188" w:type="dxa"/>
          <w:trHeight w:val="192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r w:rsidRPr="001E0630">
              <w:t>Иные межбюджетные трансферты на осуществление полномочий в сфере библиотечного обслуживания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08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01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13 3 01 27150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30" w:rsidRPr="001E0630" w:rsidRDefault="001E0630" w:rsidP="001E0630">
            <w:pPr>
              <w:jc w:val="center"/>
            </w:pPr>
            <w:r w:rsidRPr="001E0630">
              <w:t>540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30" w:rsidRPr="001E0630" w:rsidRDefault="001E0630" w:rsidP="001E0630">
            <w:r w:rsidRPr="001E0630">
              <w:t>000 2 02 40 014 10 0000 150 "Межбюджетные трансферты, передаваемые бюджетам 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30" w:rsidRDefault="001E0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</w:tr>
      <w:tr w:rsidR="001E0630" w:rsidTr="00F20A89">
        <w:trPr>
          <w:gridAfter w:val="2"/>
          <w:wAfter w:w="1188" w:type="dxa"/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</w:tr>
      <w:tr w:rsidR="001E0630" w:rsidTr="00F20A89">
        <w:trPr>
          <w:gridAfter w:val="2"/>
          <w:wAfter w:w="1188" w:type="dxa"/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</w:tr>
      <w:tr w:rsidR="001E0630" w:rsidTr="00F20A89">
        <w:trPr>
          <w:gridAfter w:val="2"/>
          <w:wAfter w:w="1188" w:type="dxa"/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</w:tr>
      <w:tr w:rsidR="001E0630" w:rsidTr="00F20A89">
        <w:trPr>
          <w:gridAfter w:val="2"/>
          <w:wAfter w:w="1188" w:type="dxa"/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</w:tr>
      <w:tr w:rsidR="001E0630" w:rsidTr="00F20A89">
        <w:trPr>
          <w:gridAfter w:val="2"/>
          <w:wAfter w:w="1188" w:type="dxa"/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</w:tr>
      <w:tr w:rsidR="001E0630" w:rsidTr="00F20A89">
        <w:trPr>
          <w:gridAfter w:val="2"/>
          <w:wAfter w:w="1188" w:type="dxa"/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0630" w:rsidRDefault="001E0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30" w:rsidRDefault="001E0630">
            <w:pPr>
              <w:rPr>
                <w:sz w:val="28"/>
                <w:szCs w:val="28"/>
              </w:rPr>
            </w:pPr>
          </w:p>
        </w:tc>
      </w:tr>
    </w:tbl>
    <w:p w:rsidR="002933BB" w:rsidRDefault="002933BB"/>
    <w:sectPr w:rsidR="002933BB" w:rsidSect="001E0630">
      <w:pgSz w:w="16838" w:h="11906" w:orient="landscape"/>
      <w:pgMar w:top="851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D4B50"/>
    <w:multiLevelType w:val="multilevel"/>
    <w:tmpl w:val="E966A820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2" w:hanging="69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33BB"/>
    <w:rsid w:val="001C08C8"/>
    <w:rsid w:val="001E0630"/>
    <w:rsid w:val="002933BB"/>
    <w:rsid w:val="003810D6"/>
    <w:rsid w:val="00636ED9"/>
    <w:rsid w:val="00716C22"/>
    <w:rsid w:val="009141C2"/>
    <w:rsid w:val="009D71F4"/>
    <w:rsid w:val="00C25F7D"/>
    <w:rsid w:val="00F2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3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33BB"/>
    <w:rPr>
      <w:color w:val="800080"/>
      <w:u w:val="single"/>
    </w:rPr>
  </w:style>
  <w:style w:type="paragraph" w:customStyle="1" w:styleId="xl64">
    <w:name w:val="xl64"/>
    <w:basedOn w:val="a"/>
    <w:rsid w:val="002933BB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2933B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2933BB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2933BB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2933BB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2933B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2933BB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2933BB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2933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933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2933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2933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2933B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2933BB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2933BB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25</Pages>
  <Words>8421</Words>
  <Characters>48000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Zaika</dc:creator>
  <cp:keywords/>
  <dc:description/>
  <cp:lastModifiedBy>DF-8-002</cp:lastModifiedBy>
  <cp:revision>6</cp:revision>
  <dcterms:created xsi:type="dcterms:W3CDTF">2022-11-11T09:34:00Z</dcterms:created>
  <dcterms:modified xsi:type="dcterms:W3CDTF">2022-11-11T11:28:00Z</dcterms:modified>
</cp:coreProperties>
</file>